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4BE0F0E6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36D207D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1C843ACC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7D0605B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021D1254" w14:textId="77777777" w:rsid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9EB9855" w14:textId="15B6C071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13E87E50" w14:textId="77777777" w:rsid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838AEB7" w14:textId="65D2FD6A" w:rsidR="007A66DA" w:rsidRPr="007A66DA" w:rsidRDefault="007A66DA" w:rsidP="007A66D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甲、乙および丙は、被相続人が保有する現金１，０００万円について、甲が５００万円、乙および丙が各２５０万円を取得する。</w:t>
      </w:r>
    </w:p>
    <w:p w14:paraId="40409C8B" w14:textId="43EFD37B" w:rsidR="007A66DA" w:rsidRPr="007A66DA" w:rsidRDefault="007A66DA" w:rsidP="007A66D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6F27837E" w14:textId="77777777" w:rsid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9DF1463" w14:textId="5EF58BA2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08931B08" w14:textId="77777777" w:rsid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E1DFB73" w14:textId="0CFAB234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D590423" w14:textId="77777777" w:rsid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B5768D3" w14:textId="0E80C6D8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335D0EBD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140B4952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44A055E9" w14:textId="77777777" w:rsid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0088E68" w14:textId="5B00B158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34BE76D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1FA0A8E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BF391B7" w14:textId="77777777" w:rsid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073A7C6" w14:textId="560C966C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1FF84DFF" w14:textId="77777777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F867CAD" w14:textId="13D4EBCF" w:rsidR="007A66DA" w:rsidRPr="007A66DA" w:rsidRDefault="007A66DA" w:rsidP="007A66D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A66D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4757160" w14:textId="77777777" w:rsidR="007A66DA" w:rsidRPr="007A66DA" w:rsidRDefault="007A66D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7A66DA" w:rsidRPr="007A66DA" w:rsidSect="007A66DA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9DA15" w14:textId="77777777" w:rsidR="00120E4C" w:rsidRDefault="00120E4C" w:rsidP="0029199D">
      <w:r>
        <w:separator/>
      </w:r>
    </w:p>
  </w:endnote>
  <w:endnote w:type="continuationSeparator" w:id="0">
    <w:p w14:paraId="0C47DFA5" w14:textId="77777777" w:rsidR="00120E4C" w:rsidRDefault="00120E4C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B0344" w14:textId="77777777" w:rsidR="00120E4C" w:rsidRDefault="00120E4C" w:rsidP="0029199D">
      <w:r>
        <w:separator/>
      </w:r>
    </w:p>
  </w:footnote>
  <w:footnote w:type="continuationSeparator" w:id="0">
    <w:p w14:paraId="7BB44E28" w14:textId="77777777" w:rsidR="00120E4C" w:rsidRDefault="00120E4C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8745F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E1C6A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2020-12-21T07:19:00Z</dcterms:modified>
</cp:coreProperties>
</file>